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922F" w14:textId="77777777" w:rsidR="002263E6" w:rsidRPr="009B1704" w:rsidRDefault="002263E6" w:rsidP="000D0394">
      <w:pPr>
        <w:pBdr>
          <w:bottom w:val="single" w:sz="12" w:space="6" w:color="auto"/>
        </w:pBdr>
        <w:jc w:val="center"/>
      </w:pPr>
      <w:r w:rsidRPr="002263E6">
        <w:rPr>
          <w:b/>
          <w:bCs/>
          <w:sz w:val="28"/>
          <w:szCs w:val="28"/>
        </w:rPr>
        <w:t>Zoe Applicant</w:t>
      </w:r>
      <w:r w:rsidRPr="002263E6">
        <w:rPr>
          <w:sz w:val="28"/>
          <w:szCs w:val="28"/>
        </w:rPr>
        <w:br/>
      </w:r>
      <w:r w:rsidRPr="009B1704">
        <w:t>555 Main Street • Jacksonville, FL 33333 • (123) 456-7890 • zoe.applicant@email.com</w:t>
      </w:r>
    </w:p>
    <w:p w14:paraId="603BD31D" w14:textId="77777777" w:rsidR="002263E6" w:rsidRPr="009B1704" w:rsidRDefault="002263E6" w:rsidP="002263E6">
      <w:pPr>
        <w:jc w:val="center"/>
      </w:pPr>
      <w:r w:rsidRPr="002263E6">
        <w:rPr>
          <w:b/>
          <w:bCs/>
          <w:sz w:val="28"/>
          <w:szCs w:val="28"/>
        </w:rPr>
        <w:t>RETAIL SALESPERSON</w:t>
      </w:r>
      <w:r w:rsidRPr="009B1704">
        <w:br/>
      </w:r>
      <w:r w:rsidRPr="009B1704">
        <w:rPr>
          <w:i/>
          <w:iCs/>
        </w:rPr>
        <w:t>Bringing energy, enthusiasm, and problem-solving skills to any position</w:t>
      </w:r>
    </w:p>
    <w:p w14:paraId="721EE8A8" w14:textId="165E3216" w:rsidR="002263E6" w:rsidRPr="009B1704" w:rsidRDefault="002263E6" w:rsidP="002263E6">
      <w:r w:rsidRPr="009B1704">
        <w:t>High-achieving student-athlete seeking an entry-level position in retail sales.</w:t>
      </w:r>
      <w:r>
        <w:t xml:space="preserve"> </w:t>
      </w:r>
      <w:r w:rsidRPr="009B1704">
        <w:t>Key skills include:</w:t>
      </w:r>
    </w:p>
    <w:p w14:paraId="26D06F2B" w14:textId="77777777" w:rsidR="002263E6" w:rsidRPr="009B1704" w:rsidRDefault="002263E6" w:rsidP="002263E6">
      <w:pPr>
        <w:numPr>
          <w:ilvl w:val="0"/>
          <w:numId w:val="1"/>
        </w:numPr>
      </w:pPr>
      <w:r w:rsidRPr="009B1704">
        <w:t>Distance runner with a strong work ethic</w:t>
      </w:r>
    </w:p>
    <w:p w14:paraId="25457B19" w14:textId="77777777" w:rsidR="002263E6" w:rsidRPr="009B1704" w:rsidRDefault="002263E6" w:rsidP="002263E6">
      <w:pPr>
        <w:numPr>
          <w:ilvl w:val="0"/>
          <w:numId w:val="1"/>
        </w:numPr>
      </w:pPr>
      <w:r w:rsidRPr="009B1704">
        <w:t>Problem solver</w:t>
      </w:r>
    </w:p>
    <w:p w14:paraId="75902394" w14:textId="77777777" w:rsidR="002263E6" w:rsidRPr="009B1704" w:rsidRDefault="002263E6" w:rsidP="002263E6">
      <w:pPr>
        <w:numPr>
          <w:ilvl w:val="0"/>
          <w:numId w:val="1"/>
        </w:numPr>
      </w:pPr>
      <w:r w:rsidRPr="009B1704">
        <w:t>Leadership experience</w:t>
      </w:r>
    </w:p>
    <w:p w14:paraId="35B1D921" w14:textId="77777777" w:rsidR="002263E6" w:rsidRPr="009B1704" w:rsidRDefault="002263E6" w:rsidP="002263E6">
      <w:pPr>
        <w:numPr>
          <w:ilvl w:val="0"/>
          <w:numId w:val="1"/>
        </w:numPr>
      </w:pPr>
      <w:r w:rsidRPr="009B1704">
        <w:t>Fast learner</w:t>
      </w:r>
    </w:p>
    <w:p w14:paraId="02E3A447" w14:textId="77777777" w:rsidR="002263E6" w:rsidRPr="002263E6" w:rsidRDefault="002263E6" w:rsidP="002263E6">
      <w:pPr>
        <w:pStyle w:val="Heading2"/>
        <w:spacing w:before="240" w:after="120"/>
        <w:rPr>
          <w:b/>
          <w:bCs/>
          <w:color w:val="auto"/>
          <w:sz w:val="24"/>
          <w:szCs w:val="24"/>
        </w:rPr>
      </w:pPr>
      <w:r w:rsidRPr="002263E6">
        <w:rPr>
          <w:b/>
          <w:bCs/>
          <w:color w:val="auto"/>
          <w:sz w:val="24"/>
          <w:szCs w:val="24"/>
        </w:rPr>
        <w:t>EDUCATION &amp; CREDENTIALS</w:t>
      </w:r>
    </w:p>
    <w:p w14:paraId="7221F0BC" w14:textId="7A7ED38A" w:rsidR="002263E6" w:rsidRDefault="002263E6" w:rsidP="002263E6">
      <w:r w:rsidRPr="009B1704">
        <w:rPr>
          <w:b/>
          <w:bCs/>
        </w:rPr>
        <w:t>BEACH HIGH SCHOOL</w:t>
      </w:r>
      <w:r w:rsidRPr="009B1704">
        <w:t>, </w:t>
      </w:r>
      <w:r w:rsidRPr="009B1704">
        <w:rPr>
          <w:i/>
          <w:iCs/>
        </w:rPr>
        <w:t>Jacksonville, F</w:t>
      </w:r>
      <w:r w:rsidR="00564477">
        <w:rPr>
          <w:i/>
          <w:iCs/>
        </w:rPr>
        <w:t>L</w:t>
      </w:r>
      <w:r w:rsidRPr="009B1704">
        <w:rPr>
          <w:i/>
          <w:iCs/>
        </w:rPr>
        <w:t>.</w:t>
      </w:r>
      <w:r w:rsidRPr="009B1704">
        <w:br/>
        <w:t>Diploma expected 20</w:t>
      </w:r>
      <w:r>
        <w:t>2</w:t>
      </w:r>
      <w:r w:rsidR="00564477">
        <w:t>2</w:t>
      </w:r>
    </w:p>
    <w:p w14:paraId="1B1D5E4D" w14:textId="77777777" w:rsidR="002263E6" w:rsidRPr="009B1704" w:rsidRDefault="002263E6" w:rsidP="002263E6">
      <w:pPr>
        <w:spacing w:after="0"/>
        <w:rPr>
          <w:b/>
          <w:bCs/>
        </w:rPr>
      </w:pPr>
      <w:r w:rsidRPr="009B1704">
        <w:rPr>
          <w:b/>
          <w:bCs/>
        </w:rPr>
        <w:t>Awards &amp; Honors</w:t>
      </w:r>
    </w:p>
    <w:p w14:paraId="50B78012" w14:textId="77777777" w:rsidR="002263E6" w:rsidRPr="009B1704" w:rsidRDefault="002263E6" w:rsidP="002263E6">
      <w:pPr>
        <w:numPr>
          <w:ilvl w:val="0"/>
          <w:numId w:val="2"/>
        </w:numPr>
        <w:spacing w:after="0"/>
      </w:pPr>
      <w:r w:rsidRPr="009B1704">
        <w:t>Honor Roll, each of first three years of high school</w:t>
      </w:r>
    </w:p>
    <w:p w14:paraId="2AB9130C" w14:textId="77777777" w:rsidR="002263E6" w:rsidRPr="009B1704" w:rsidRDefault="002263E6" w:rsidP="002263E6">
      <w:pPr>
        <w:numPr>
          <w:ilvl w:val="0"/>
          <w:numId w:val="2"/>
        </w:numPr>
      </w:pPr>
      <w:r w:rsidRPr="009B1704">
        <w:t>Second-place award in Duval County Literary Criticism Essay Contest</w:t>
      </w:r>
    </w:p>
    <w:p w14:paraId="191C8B67" w14:textId="77777777" w:rsidR="002263E6" w:rsidRPr="009B1704" w:rsidRDefault="002263E6" w:rsidP="002263E6">
      <w:pPr>
        <w:spacing w:after="0"/>
      </w:pPr>
      <w:r w:rsidRPr="009B1704">
        <w:rPr>
          <w:b/>
          <w:bCs/>
        </w:rPr>
        <w:t>Skills &amp; Certifications</w:t>
      </w:r>
    </w:p>
    <w:p w14:paraId="771CB24D" w14:textId="77777777" w:rsidR="002263E6" w:rsidRPr="009B1704" w:rsidRDefault="002263E6" w:rsidP="002263E6">
      <w:pPr>
        <w:numPr>
          <w:ilvl w:val="0"/>
          <w:numId w:val="3"/>
        </w:numPr>
        <w:spacing w:after="0"/>
      </w:pPr>
      <w:r w:rsidRPr="009B1704">
        <w:t>Microsoft Office Suite</w:t>
      </w:r>
    </w:p>
    <w:p w14:paraId="22F1238B" w14:textId="77777777" w:rsidR="002263E6" w:rsidRPr="009B1704" w:rsidRDefault="002263E6" w:rsidP="002263E6">
      <w:pPr>
        <w:numPr>
          <w:ilvl w:val="0"/>
          <w:numId w:val="3"/>
        </w:numPr>
        <w:spacing w:after="0"/>
      </w:pPr>
      <w:r w:rsidRPr="009B1704">
        <w:t>Adobe Creative Suite</w:t>
      </w:r>
    </w:p>
    <w:p w14:paraId="17ED50CF" w14:textId="77777777" w:rsidR="002263E6" w:rsidRPr="009B1704" w:rsidRDefault="002263E6" w:rsidP="002263E6">
      <w:pPr>
        <w:numPr>
          <w:ilvl w:val="0"/>
          <w:numId w:val="3"/>
        </w:numPr>
        <w:spacing w:after="0"/>
      </w:pPr>
      <w:r w:rsidRPr="009B1704">
        <w:t>CPR</w:t>
      </w:r>
    </w:p>
    <w:p w14:paraId="0641C95A" w14:textId="77777777" w:rsidR="002263E6" w:rsidRPr="009B1704" w:rsidRDefault="002263E6" w:rsidP="002263E6">
      <w:pPr>
        <w:numPr>
          <w:ilvl w:val="0"/>
          <w:numId w:val="3"/>
        </w:numPr>
      </w:pPr>
      <w:r w:rsidRPr="009B1704">
        <w:t>PADI (scuba diving)</w:t>
      </w:r>
    </w:p>
    <w:p w14:paraId="24D6455C" w14:textId="77777777" w:rsidR="002263E6" w:rsidRPr="009B1704" w:rsidRDefault="002263E6" w:rsidP="002263E6">
      <w:pPr>
        <w:spacing w:after="0"/>
      </w:pPr>
      <w:r w:rsidRPr="009B1704">
        <w:rPr>
          <w:b/>
          <w:bCs/>
        </w:rPr>
        <w:t>Activities</w:t>
      </w:r>
    </w:p>
    <w:p w14:paraId="4B2F8EB9" w14:textId="77777777" w:rsidR="002263E6" w:rsidRPr="009B1704" w:rsidRDefault="002263E6" w:rsidP="002263E6">
      <w:pPr>
        <w:numPr>
          <w:ilvl w:val="0"/>
          <w:numId w:val="4"/>
        </w:numPr>
        <w:spacing w:after="0"/>
      </w:pPr>
      <w:r>
        <w:t>Three</w:t>
      </w:r>
      <w:r w:rsidRPr="009B1704">
        <w:t>-year member of the cross</w:t>
      </w:r>
      <w:r>
        <w:t>-</w:t>
      </w:r>
      <w:r w:rsidRPr="009B1704">
        <w:t xml:space="preserve">country team, co-captain as a </w:t>
      </w:r>
      <w:r>
        <w:t>junior</w:t>
      </w:r>
    </w:p>
    <w:p w14:paraId="7A8320CD" w14:textId="77777777" w:rsidR="002263E6" w:rsidRPr="009B1704" w:rsidRDefault="002263E6" w:rsidP="002263E6">
      <w:pPr>
        <w:numPr>
          <w:ilvl w:val="0"/>
          <w:numId w:val="4"/>
        </w:numPr>
        <w:spacing w:after="0"/>
      </w:pPr>
      <w:r w:rsidRPr="009B1704">
        <w:t>Three-year member of track &amp; field team with fourth</w:t>
      </w:r>
      <w:r>
        <w:t xml:space="preserve"> </w:t>
      </w:r>
      <w:r w:rsidRPr="009B1704">
        <w:t>year projected</w:t>
      </w:r>
    </w:p>
    <w:p w14:paraId="138E5143" w14:textId="77777777" w:rsidR="002263E6" w:rsidRPr="009B1704" w:rsidRDefault="002263E6" w:rsidP="002263E6">
      <w:pPr>
        <w:numPr>
          <w:ilvl w:val="0"/>
          <w:numId w:val="4"/>
        </w:numPr>
        <w:spacing w:after="0"/>
      </w:pPr>
      <w:r w:rsidRPr="009B1704">
        <w:t xml:space="preserve">Three-year member of the school newspaper </w:t>
      </w:r>
      <w:proofErr w:type="gramStart"/>
      <w:r w:rsidRPr="009B1704">
        <w:t>staff,</w:t>
      </w:r>
      <w:proofErr w:type="gramEnd"/>
      <w:r w:rsidRPr="009B1704">
        <w:t xml:space="preserve"> entertainment editor as a </w:t>
      </w:r>
      <w:r>
        <w:t>junior</w:t>
      </w:r>
    </w:p>
    <w:p w14:paraId="55D02352" w14:textId="77777777" w:rsidR="002263E6" w:rsidRPr="009B1704" w:rsidRDefault="002263E6" w:rsidP="002263E6">
      <w:pPr>
        <w:numPr>
          <w:ilvl w:val="0"/>
          <w:numId w:val="4"/>
        </w:numPr>
      </w:pPr>
      <w:r w:rsidRPr="009B1704">
        <w:t>Two-year member of the school’s Gay-Straight Alliance (GSA)</w:t>
      </w:r>
    </w:p>
    <w:p w14:paraId="2CE7F288" w14:textId="77777777" w:rsidR="002263E6" w:rsidRPr="009B1704" w:rsidRDefault="002263E6" w:rsidP="002263E6">
      <w:pPr>
        <w:pStyle w:val="Heading2"/>
        <w:spacing w:before="240" w:after="120"/>
      </w:pPr>
      <w:r w:rsidRPr="002263E6">
        <w:rPr>
          <w:b/>
          <w:bCs/>
          <w:color w:val="auto"/>
          <w:sz w:val="24"/>
          <w:szCs w:val="24"/>
        </w:rPr>
        <w:t>PROFESSIONAL EXPERIENCE</w:t>
      </w:r>
    </w:p>
    <w:p w14:paraId="59501AE7" w14:textId="74553A86" w:rsidR="002263E6" w:rsidRPr="009B1704" w:rsidRDefault="002263E6" w:rsidP="002263E6">
      <w:r w:rsidRPr="009B1704">
        <w:t>CITY OF JACKSONVILLE BEACH, </w:t>
      </w:r>
      <w:r w:rsidRPr="009B1704">
        <w:rPr>
          <w:i/>
          <w:iCs/>
        </w:rPr>
        <w:t xml:space="preserve">Jacksonville Beach, </w:t>
      </w:r>
      <w:r w:rsidR="00564477">
        <w:rPr>
          <w:i/>
          <w:iCs/>
        </w:rPr>
        <w:t>FL</w:t>
      </w:r>
      <w:r w:rsidRPr="009B1704">
        <w:br/>
      </w:r>
      <w:r w:rsidRPr="009B1704">
        <w:rPr>
          <w:b/>
          <w:bCs/>
        </w:rPr>
        <w:t>LIFEGUARD</w:t>
      </w:r>
      <w:r w:rsidRPr="009B1704">
        <w:t> (J</w:t>
      </w:r>
      <w:r w:rsidR="00564477">
        <w:t>une</w:t>
      </w:r>
      <w:r w:rsidRPr="009B1704">
        <w:t xml:space="preserve"> 20</w:t>
      </w:r>
      <w:r>
        <w:t>20</w:t>
      </w:r>
      <w:r w:rsidRPr="009B1704">
        <w:t>—Present) Monitor beaches and respond to swimmers or beachgoers in need of assistance.</w:t>
      </w:r>
    </w:p>
    <w:p w14:paraId="71250567" w14:textId="07F54E83" w:rsidR="002263E6" w:rsidRPr="009B1704" w:rsidRDefault="002263E6" w:rsidP="002263E6">
      <w:r w:rsidRPr="009B1704">
        <w:t>JONES FAMILY, </w:t>
      </w:r>
      <w:r w:rsidRPr="009B1704">
        <w:rPr>
          <w:i/>
          <w:iCs/>
        </w:rPr>
        <w:t xml:space="preserve">Jacksonville, </w:t>
      </w:r>
      <w:r w:rsidR="00564477">
        <w:rPr>
          <w:i/>
          <w:iCs/>
        </w:rPr>
        <w:t>FL</w:t>
      </w:r>
      <w:r w:rsidRPr="009B1704">
        <w:br/>
      </w:r>
      <w:r w:rsidRPr="009B1704">
        <w:rPr>
          <w:b/>
          <w:bCs/>
        </w:rPr>
        <w:t>BABYSITTER</w:t>
      </w:r>
      <w:r w:rsidRPr="009B1704">
        <w:t> (February 20</w:t>
      </w:r>
      <w:r w:rsidR="00564477">
        <w:t>18</w:t>
      </w:r>
      <w:r w:rsidRPr="009B1704">
        <w:t>—Present) For more than three years, have regularly cared for three children aged 4-11 when parents are away.</w:t>
      </w:r>
    </w:p>
    <w:p w14:paraId="455D9A53" w14:textId="77777777" w:rsidR="007C0B1F" w:rsidRDefault="007C0B1F"/>
    <w:sectPr w:rsidR="007C0B1F" w:rsidSect="002263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D36E5"/>
    <w:multiLevelType w:val="multilevel"/>
    <w:tmpl w:val="637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70AA5"/>
    <w:multiLevelType w:val="multilevel"/>
    <w:tmpl w:val="1BB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774B9"/>
    <w:multiLevelType w:val="multilevel"/>
    <w:tmpl w:val="509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D1142"/>
    <w:multiLevelType w:val="multilevel"/>
    <w:tmpl w:val="A4A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6"/>
    <w:rsid w:val="000D0394"/>
    <w:rsid w:val="002263E6"/>
    <w:rsid w:val="002D6571"/>
    <w:rsid w:val="00564477"/>
    <w:rsid w:val="007C0B1F"/>
    <w:rsid w:val="008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E52E"/>
  <w15:chartTrackingRefBased/>
  <w15:docId w15:val="{3D5BD76F-786E-4BC6-B010-81B8A62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Kiran Aditham</cp:lastModifiedBy>
  <cp:revision>2</cp:revision>
  <dcterms:created xsi:type="dcterms:W3CDTF">2021-08-05T15:59:00Z</dcterms:created>
  <dcterms:modified xsi:type="dcterms:W3CDTF">2021-08-05T15:59:00Z</dcterms:modified>
</cp:coreProperties>
</file>